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326" w:rsidRPr="00F43E6B" w:rsidRDefault="00753326" w:rsidP="00135525">
      <w:pPr>
        <w:pStyle w:val="NoSpacing"/>
        <w:spacing w:before="100" w:beforeAutospacing="1"/>
      </w:pPr>
      <w:r w:rsidRPr="00135525">
        <w:rPr>
          <w:b/>
        </w:rPr>
        <w:t>Post:</w:t>
      </w:r>
      <w:r w:rsidRPr="00F43E6B">
        <w:tab/>
        <w:t>S</w:t>
      </w:r>
      <w:r w:rsidR="006E1FB4">
        <w:t xml:space="preserve">chool </w:t>
      </w:r>
      <w:r w:rsidRPr="00F43E6B">
        <w:t>Administration Officer</w:t>
      </w:r>
    </w:p>
    <w:p w:rsidR="00753326" w:rsidRPr="00F43E6B" w:rsidRDefault="00135525" w:rsidP="00135525">
      <w:pPr>
        <w:pStyle w:val="NoSpacing"/>
        <w:spacing w:before="100" w:beforeAutospacing="1"/>
      </w:pPr>
      <w:r w:rsidRPr="00135525">
        <w:rPr>
          <w:b/>
        </w:rPr>
        <w:t xml:space="preserve">Salary </w:t>
      </w:r>
      <w:r w:rsidR="00753326" w:rsidRPr="00135525">
        <w:rPr>
          <w:b/>
        </w:rPr>
        <w:t>Scale:</w:t>
      </w:r>
      <w:r w:rsidR="00753326" w:rsidRPr="00F43E6B">
        <w:tab/>
      </w:r>
      <w:r w:rsidR="006E1FB4">
        <w:t>4</w:t>
      </w:r>
      <w:r>
        <w:t xml:space="preserve">      </w:t>
      </w:r>
      <w:bookmarkStart w:id="0" w:name="_GoBack"/>
      <w:bookmarkEnd w:id="0"/>
      <w:r>
        <w:t>40 weeks term-time</w:t>
      </w:r>
    </w:p>
    <w:p w:rsidR="00135525" w:rsidRDefault="00135525" w:rsidP="00135525">
      <w:pPr>
        <w:pStyle w:val="NoSpacing"/>
        <w:spacing w:before="100" w:beforeAutospacing="1"/>
      </w:pPr>
      <w:r w:rsidRPr="00135525">
        <w:rPr>
          <w:b/>
        </w:rPr>
        <w:t>Weekly hours</w:t>
      </w:r>
      <w:r>
        <w:t xml:space="preserve">:  36     </w:t>
      </w:r>
      <w:r w:rsidRPr="00135525">
        <w:rPr>
          <w:b/>
        </w:rPr>
        <w:t>Start time:</w:t>
      </w:r>
      <w:r>
        <w:t xml:space="preserve"> 8.30</w:t>
      </w:r>
      <w:r w:rsidR="001E7E68">
        <w:t>am</w:t>
      </w:r>
      <w:r>
        <w:t xml:space="preserve"> – 4.15</w:t>
      </w:r>
      <w:r w:rsidR="001E7E68">
        <w:t>pm</w:t>
      </w:r>
    </w:p>
    <w:p w:rsidR="00753326" w:rsidRDefault="00135525" w:rsidP="00135525">
      <w:pPr>
        <w:pStyle w:val="NoSpacing"/>
        <w:spacing w:before="100" w:beforeAutospacing="1"/>
      </w:pPr>
      <w:r w:rsidRPr="00135525">
        <w:rPr>
          <w:b/>
        </w:rPr>
        <w:t>P</w:t>
      </w:r>
      <w:r w:rsidR="00753326" w:rsidRPr="00135525">
        <w:rPr>
          <w:b/>
        </w:rPr>
        <w:t>erson reports to</w:t>
      </w:r>
      <w:r w:rsidR="00753326" w:rsidRPr="00F43E6B">
        <w:t>:  School Business Manager</w:t>
      </w:r>
    </w:p>
    <w:p w:rsidR="00F43E6B" w:rsidRPr="00135525" w:rsidRDefault="00753326" w:rsidP="00135525">
      <w:pPr>
        <w:pStyle w:val="NoSpacing"/>
        <w:spacing w:before="100" w:beforeAutospacing="1"/>
      </w:pPr>
      <w:r w:rsidRPr="00135525">
        <w:rPr>
          <w:b/>
        </w:rPr>
        <w:t>Person Supervises:</w:t>
      </w:r>
      <w:r w:rsidRPr="00F43E6B">
        <w:t xml:space="preserve"> None</w:t>
      </w:r>
    </w:p>
    <w:p w:rsidR="00135525" w:rsidRDefault="00135525" w:rsidP="00135525">
      <w:pPr>
        <w:pStyle w:val="NoSpacing"/>
      </w:pPr>
      <w:r>
        <w:t>_______________________________________________________________________________________________</w:t>
      </w:r>
    </w:p>
    <w:p w:rsidR="00753326" w:rsidRDefault="00753326" w:rsidP="00135525">
      <w:pPr>
        <w:pStyle w:val="NoSpacing"/>
      </w:pPr>
      <w:r w:rsidRPr="00135525">
        <w:rPr>
          <w:b/>
        </w:rPr>
        <w:t>Purpose of the Job</w:t>
      </w:r>
      <w:r w:rsidRPr="00F43E6B">
        <w:t>:</w:t>
      </w:r>
    </w:p>
    <w:p w:rsidR="00F43E6B" w:rsidRDefault="00753326" w:rsidP="00135525">
      <w:pPr>
        <w:pStyle w:val="NoSpacing"/>
      </w:pPr>
      <w:r>
        <w:t>To assist the Head Teacher and School Business Manager with the administration of the school</w:t>
      </w:r>
      <w:r w:rsidR="00C57E09">
        <w:t>, particularly in relation to the maintenance of pupil records and financial administration. To organise and run a friendly, efficient office and reception.</w:t>
      </w:r>
    </w:p>
    <w:p w:rsidR="00135525" w:rsidRDefault="00135525" w:rsidP="00135525">
      <w:pPr>
        <w:pStyle w:val="NoSpacing"/>
      </w:pPr>
    </w:p>
    <w:p w:rsidR="00C57E09" w:rsidRPr="00135525" w:rsidRDefault="00C57E09" w:rsidP="00135525">
      <w:pPr>
        <w:pStyle w:val="NoSpacing"/>
        <w:rPr>
          <w:b/>
        </w:rPr>
      </w:pPr>
      <w:r w:rsidRPr="00135525">
        <w:rPr>
          <w:b/>
        </w:rPr>
        <w:t xml:space="preserve">Job Context: </w:t>
      </w:r>
    </w:p>
    <w:p w:rsidR="00C57E09" w:rsidRDefault="00C57E09" w:rsidP="00C57E09">
      <w:pPr>
        <w:pStyle w:val="ListParagraph"/>
        <w:numPr>
          <w:ilvl w:val="0"/>
          <w:numId w:val="10"/>
        </w:numPr>
      </w:pPr>
      <w:r>
        <w:t>The post holder reports to the School Business Manager</w:t>
      </w:r>
    </w:p>
    <w:p w:rsidR="00C57E09" w:rsidRDefault="00C57E09" w:rsidP="00C57E09">
      <w:pPr>
        <w:pStyle w:val="ListParagraph"/>
        <w:numPr>
          <w:ilvl w:val="0"/>
          <w:numId w:val="10"/>
        </w:numPr>
      </w:pPr>
      <w:r>
        <w:t>The post holder has no direct line management responsibilities for staff but would be expected to support the work of less experienced staff</w:t>
      </w:r>
    </w:p>
    <w:p w:rsidR="00C57E09" w:rsidRDefault="00C57E09" w:rsidP="00C57E09">
      <w:pPr>
        <w:pStyle w:val="ListParagraph"/>
        <w:numPr>
          <w:ilvl w:val="0"/>
          <w:numId w:val="10"/>
        </w:numPr>
      </w:pPr>
      <w:r>
        <w:t>The post holder has no budget responsibilities</w:t>
      </w:r>
    </w:p>
    <w:p w:rsidR="00753326" w:rsidRDefault="00C57E09" w:rsidP="00C57E09">
      <w:pPr>
        <w:pStyle w:val="ListParagraph"/>
        <w:numPr>
          <w:ilvl w:val="0"/>
          <w:numId w:val="10"/>
        </w:numPr>
      </w:pPr>
      <w:r>
        <w:t>The post holder may be required to work out of hours during the week and weekends for the benefit of the school community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43E6B" w:rsidTr="00C0596B">
        <w:trPr>
          <w:trHeight w:val="555"/>
        </w:trPr>
        <w:tc>
          <w:tcPr>
            <w:tcW w:w="10314" w:type="dxa"/>
            <w:vMerge w:val="restart"/>
          </w:tcPr>
          <w:p w:rsidR="00F43E6B" w:rsidRPr="00135525" w:rsidRDefault="00F43E6B" w:rsidP="001A3B95">
            <w:pPr>
              <w:rPr>
                <w:b/>
              </w:rPr>
            </w:pPr>
            <w:r w:rsidRPr="00135525">
              <w:rPr>
                <w:b/>
              </w:rPr>
              <w:t>To undertake the following duties with minimal supervision, demonstrating a thorough working knowledge of the work areas, setting work standards and taking decisions leading to changes in important procedures and practices</w:t>
            </w:r>
          </w:p>
          <w:p w:rsidR="00F43E6B" w:rsidRPr="00135525" w:rsidRDefault="00F43E6B" w:rsidP="00144B51">
            <w:pPr>
              <w:pStyle w:val="ListParagraph"/>
              <w:ind w:left="176"/>
              <w:jc w:val="both"/>
            </w:pP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jc w:val="both"/>
            </w:pPr>
            <w:r w:rsidRPr="00135525">
              <w:t>Provide a welcoming and helpful frontline service to all visitors of the school and e</w:t>
            </w: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nsure that visitors are not kept waiting while non-urgent tasks are worked on</w:t>
            </w:r>
          </w:p>
          <w:p w:rsidR="00F43E6B" w:rsidRPr="00135525" w:rsidRDefault="00F43E6B" w:rsidP="00753326">
            <w:pPr>
              <w:pStyle w:val="ListParagraph"/>
              <w:ind w:left="57"/>
              <w:jc w:val="both"/>
            </w:pP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jc w:val="both"/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Answer telephones promptly and with a respectful and professional manner. 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 familiar with all policies and procedures that are relevant for the role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Responsible for school administration, communication and maintaining all appropriate records, databases, disseminating information, reprographics and filing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jc w:val="both"/>
            </w:pPr>
            <w:r w:rsidRPr="00135525">
              <w:rPr>
                <w:lang w:val="en-US"/>
              </w:rPr>
              <w:t xml:space="preserve">Be able to manage workload appropriately during the school day and </w:t>
            </w:r>
            <w:r w:rsidRPr="00135525">
              <w:t>complete t</w:t>
            </w:r>
            <w:r w:rsidRPr="00135525">
              <w:rPr>
                <w:lang w:val="en-US"/>
              </w:rPr>
              <w:t>asks and duties within expected timescales with minimal supervision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jc w:val="both"/>
            </w:pPr>
            <w:r w:rsidRPr="00135525">
              <w:rPr>
                <w:lang w:val="en-US"/>
              </w:rPr>
              <w:t>Able to demonstrate a good standard of grammar, spelling and punctuation and ensure all outgoing documents are correctly checked before sending out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Understand your role in safeguarding and act on any safeguarding issues in accordance with school procedures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Use IT hardware and relevant software packages efficiently and effectively to access, manage, retrieve and share the various types of information required by the post holder’s specific role</w:t>
            </w:r>
          </w:p>
          <w:p w:rsidR="00F43E6B" w:rsidRPr="00135525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 able to competently use all items of office equipment, such as the photocopier, and keep up to date with developments and changes to such equipment</w:t>
            </w:r>
          </w:p>
          <w:p w:rsidR="00135525" w:rsidRPr="00135525" w:rsidRDefault="00F43E6B" w:rsidP="0013552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355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Maintain and follow safe secure door entry system</w:t>
            </w:r>
          </w:p>
        </w:tc>
      </w:tr>
      <w:tr w:rsidR="00F43E6B" w:rsidTr="00C0596B">
        <w:trPr>
          <w:trHeight w:val="795"/>
        </w:trPr>
        <w:tc>
          <w:tcPr>
            <w:tcW w:w="10314" w:type="dxa"/>
            <w:vMerge/>
          </w:tcPr>
          <w:p w:rsidR="00F43E6B" w:rsidRPr="00144B51" w:rsidRDefault="00F43E6B" w:rsidP="002E325F">
            <w:pPr>
              <w:shd w:val="clear" w:color="auto" w:fill="FFFFFF"/>
              <w:spacing w:before="240" w:after="240" w:line="315" w:lineRule="atLeast"/>
              <w:ind w:left="176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F43E6B" w:rsidTr="00C0596B">
        <w:trPr>
          <w:trHeight w:val="555"/>
        </w:trPr>
        <w:tc>
          <w:tcPr>
            <w:tcW w:w="10314" w:type="dxa"/>
            <w:vMerge w:val="restart"/>
          </w:tcPr>
          <w:p w:rsidR="00F43E6B" w:rsidRPr="002E325F" w:rsidRDefault="00F43E6B" w:rsidP="00E7426B">
            <w:pPr>
              <w:rPr>
                <w:b/>
              </w:rPr>
            </w:pPr>
            <w:r w:rsidRPr="002E325F">
              <w:rPr>
                <w:b/>
              </w:rPr>
              <w:t>To maintain appropriate pupil and staff records, producing information returns and statistics as required.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Organise new admission interviews and carry out interviews as and when required</w:t>
            </w:r>
          </w:p>
          <w:p w:rsidR="00F43E6B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</w:pPr>
            <w:r>
              <w:t>Effective use and maintenance of MS Word/SIMS in support of administration systems of pupils records, school’s database for pupils and word processing</w:t>
            </w:r>
          </w:p>
          <w:p w:rsidR="00F43E6B" w:rsidRPr="00C0032B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</w:pPr>
            <w:r>
              <w:t xml:space="preserve">Maintain appropriate pupils attendance and producing information returns, reports and statistics, as </w:t>
            </w:r>
            <w:r>
              <w:lastRenderedPageBreak/>
              <w:t>required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Ensure that pupils’ information is processed appropriately, correctly and timely into SIMS.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Responsible for archiving pupil records and maintaining a list of relevant files in a shared data folder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240" w:after="240" w:line="315" w:lineRule="atLeast"/>
              <w:jc w:val="both"/>
              <w:rPr>
                <w:b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Assist with maintaining up to date Admissions and transfer list including CTFs.</w:t>
            </w:r>
          </w:p>
        </w:tc>
      </w:tr>
      <w:tr w:rsidR="00F43E6B" w:rsidTr="00C0596B">
        <w:trPr>
          <w:trHeight w:val="795"/>
        </w:trPr>
        <w:tc>
          <w:tcPr>
            <w:tcW w:w="10314" w:type="dxa"/>
            <w:vMerge/>
          </w:tcPr>
          <w:p w:rsidR="00F43E6B" w:rsidRPr="002E325F" w:rsidRDefault="00F43E6B" w:rsidP="00BF07D4">
            <w:pPr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ind w:left="176" w:hanging="119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F43E6B" w:rsidTr="00C0596B">
        <w:trPr>
          <w:trHeight w:val="555"/>
        </w:trPr>
        <w:tc>
          <w:tcPr>
            <w:tcW w:w="10314" w:type="dxa"/>
            <w:vMerge w:val="restart"/>
          </w:tcPr>
          <w:p w:rsidR="00F43E6B" w:rsidRPr="002E325F" w:rsidRDefault="00F43E6B" w:rsidP="00AD40C7">
            <w:pPr>
              <w:rPr>
                <w:b/>
              </w:rPr>
            </w:pPr>
            <w:r w:rsidRPr="002E325F">
              <w:rPr>
                <w:b/>
              </w:rPr>
              <w:lastRenderedPageBreak/>
              <w:t>To operate the School’s financial procedures in accordance with the appropriate regulations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 xml:space="preserve">Follow all processes meticulously for the handling of money and ensure receipts are provided.   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Maintain financial records i.e. providing receipts for the handling of money relating to school trips, staff meals and any other events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Be able to demonstrate a good understanding of the school’s financial management procedures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b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 xml:space="preserve">Oversee stationery resources, purchase orders, deliveries, queries/discrepancies and maintain school stock/materials and ordering materials and equipment as and when required, </w:t>
            </w:r>
            <w:r>
              <w:t>ensuring value for money. Ensure prompt distribution of delivery to the appropriate persons in a timely manner</w:t>
            </w:r>
          </w:p>
        </w:tc>
      </w:tr>
      <w:tr w:rsidR="00F43E6B" w:rsidTr="00C0596B">
        <w:trPr>
          <w:trHeight w:val="795"/>
        </w:trPr>
        <w:tc>
          <w:tcPr>
            <w:tcW w:w="10314" w:type="dxa"/>
            <w:vMerge/>
          </w:tcPr>
          <w:p w:rsidR="00F43E6B" w:rsidRDefault="00F43E6B" w:rsidP="002E325F">
            <w:pPr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ind w:left="176" w:hanging="119"/>
              <w:jc w:val="both"/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 w:val="restart"/>
          </w:tcPr>
          <w:p w:rsidR="00F43E6B" w:rsidRPr="002E325F" w:rsidRDefault="00F43E6B" w:rsidP="00851038">
            <w:pPr>
              <w:rPr>
                <w:b/>
              </w:rPr>
            </w:pPr>
            <w:r w:rsidRPr="002E325F">
              <w:rPr>
                <w:b/>
              </w:rPr>
              <w:t>To contact various Council departments and outside agencies representing the school’s interests and presenting its positive image</w:t>
            </w:r>
          </w:p>
          <w:p w:rsidR="00F43E6B" w:rsidRPr="002E325F" w:rsidRDefault="00F43E6B" w:rsidP="00851038">
            <w:pPr>
              <w:rPr>
                <w:b/>
              </w:rPr>
            </w:pP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</w:rPr>
            </w:pPr>
            <w:r>
              <w:t>Liaise with various local authority departments and outside agencies, such as school nurse, dental screening, photographer, etc. representing the school’s interest and presenting its positive image.</w:t>
            </w:r>
          </w:p>
          <w:p w:rsidR="00F43E6B" w:rsidRPr="00753326" w:rsidRDefault="00F43E6B" w:rsidP="00753326">
            <w:pPr>
              <w:pStyle w:val="ListParagraph"/>
              <w:ind w:left="777"/>
              <w:jc w:val="both"/>
              <w:rPr>
                <w:b/>
              </w:rPr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/>
          </w:tcPr>
          <w:p w:rsidR="00F43E6B" w:rsidRDefault="00F43E6B" w:rsidP="00186D12">
            <w:pPr>
              <w:pStyle w:val="ListParagraph"/>
              <w:numPr>
                <w:ilvl w:val="0"/>
                <w:numId w:val="4"/>
              </w:numPr>
              <w:ind w:left="176" w:hanging="119"/>
              <w:jc w:val="both"/>
            </w:pPr>
          </w:p>
        </w:tc>
      </w:tr>
      <w:tr w:rsidR="00F43E6B" w:rsidTr="00C0596B">
        <w:trPr>
          <w:trHeight w:val="555"/>
        </w:trPr>
        <w:tc>
          <w:tcPr>
            <w:tcW w:w="10314" w:type="dxa"/>
            <w:vMerge w:val="restart"/>
          </w:tcPr>
          <w:p w:rsidR="00F43E6B" w:rsidRPr="002E325F" w:rsidRDefault="00F43E6B" w:rsidP="0072044D">
            <w:pPr>
              <w:rPr>
                <w:b/>
              </w:rPr>
            </w:pPr>
            <w:r>
              <w:rPr>
                <w:b/>
              </w:rPr>
              <w:t>To use information technology, carrying out word processing and managing incoming and outgoing emails and other functions as required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Ensure that documents are prepared and data is entered into IT systems accurately and on time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Deal with specific and general enquiries from staff, parents, visitors and external agencies including local authority</w:t>
            </w:r>
          </w:p>
          <w:p w:rsidR="00F43E6B" w:rsidRPr="00753326" w:rsidRDefault="00F43E6B" w:rsidP="00753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jc w:val="both"/>
              <w:rPr>
                <w:b/>
              </w:rPr>
            </w:pPr>
            <w:r w:rsidRPr="00753326"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  <w:t>Use of ongoing knowledge and experience of SIMS including FMS to support the smooth running of the admin office.</w:t>
            </w:r>
          </w:p>
        </w:tc>
      </w:tr>
      <w:tr w:rsidR="00F43E6B" w:rsidTr="00C0596B">
        <w:trPr>
          <w:trHeight w:val="795"/>
        </w:trPr>
        <w:tc>
          <w:tcPr>
            <w:tcW w:w="10314" w:type="dxa"/>
            <w:vMerge/>
          </w:tcPr>
          <w:p w:rsidR="00F43E6B" w:rsidRPr="00BF07D4" w:rsidRDefault="00F43E6B" w:rsidP="00BF07D4">
            <w:pPr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ind w:left="176" w:hanging="119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/>
          </w:tcPr>
          <w:p w:rsidR="00F43E6B" w:rsidRDefault="00F43E6B" w:rsidP="008048D2">
            <w:pPr>
              <w:pStyle w:val="ListParagraph"/>
              <w:ind w:left="176"/>
              <w:jc w:val="both"/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 w:val="restart"/>
          </w:tcPr>
          <w:p w:rsidR="00F43E6B" w:rsidRDefault="00F43E6B" w:rsidP="001879D5">
            <w:pPr>
              <w:rPr>
                <w:b/>
              </w:rPr>
            </w:pPr>
            <w:r>
              <w:rPr>
                <w:b/>
              </w:rPr>
              <w:t>To maintain, review and improve good working practice</w:t>
            </w:r>
          </w:p>
          <w:p w:rsidR="00F43E6B" w:rsidRPr="002E325F" w:rsidRDefault="00F43E6B" w:rsidP="001879D5">
            <w:pPr>
              <w:rPr>
                <w:b/>
              </w:rPr>
            </w:pPr>
          </w:p>
          <w:p w:rsidR="00F43E6B" w:rsidRDefault="00F43E6B" w:rsidP="00753326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Attend training as necessary and keep up to date with changes on SIMS; communicate and advise any changes to the admin team</w:t>
            </w:r>
          </w:p>
          <w:p w:rsidR="00F43E6B" w:rsidRDefault="00F43E6B" w:rsidP="00753326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Work flexibly to ensure that the school’s priorities are met</w:t>
            </w:r>
          </w:p>
          <w:p w:rsidR="00F43E6B" w:rsidRPr="002E325F" w:rsidRDefault="00F43E6B" w:rsidP="001A3B95">
            <w:pPr>
              <w:jc w:val="both"/>
              <w:rPr>
                <w:b/>
              </w:rPr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/>
          </w:tcPr>
          <w:p w:rsidR="00F43E6B" w:rsidRDefault="00F43E6B" w:rsidP="001A3B95">
            <w:pPr>
              <w:jc w:val="both"/>
            </w:pPr>
          </w:p>
        </w:tc>
      </w:tr>
      <w:tr w:rsidR="00F43E6B" w:rsidTr="00C0596B">
        <w:trPr>
          <w:trHeight w:val="270"/>
        </w:trPr>
        <w:tc>
          <w:tcPr>
            <w:tcW w:w="10314" w:type="dxa"/>
            <w:vMerge/>
          </w:tcPr>
          <w:p w:rsidR="00F43E6B" w:rsidRDefault="00F43E6B" w:rsidP="001A3B95">
            <w:pPr>
              <w:jc w:val="both"/>
            </w:pPr>
          </w:p>
        </w:tc>
      </w:tr>
      <w:tr w:rsidR="00F43E6B" w:rsidRPr="00135525" w:rsidTr="00C0596B">
        <w:trPr>
          <w:trHeight w:val="555"/>
        </w:trPr>
        <w:tc>
          <w:tcPr>
            <w:tcW w:w="10314" w:type="dxa"/>
            <w:vMerge w:val="restart"/>
          </w:tcPr>
          <w:p w:rsidR="00C0596B" w:rsidRDefault="00F43E6B" w:rsidP="00135525">
            <w:pPr>
              <w:pStyle w:val="NoSpacing"/>
              <w:rPr>
                <w:b/>
              </w:rPr>
            </w:pPr>
            <w:r w:rsidRPr="00135525">
              <w:rPr>
                <w:b/>
              </w:rPr>
              <w:t>To be responsible for dealing with all correspondence</w:t>
            </w:r>
          </w:p>
          <w:p w:rsidR="00C0596B" w:rsidRPr="00135525" w:rsidRDefault="00C0596B" w:rsidP="00135525">
            <w:pPr>
              <w:pStyle w:val="NoSpacing"/>
              <w:rPr>
                <w:b/>
              </w:rPr>
            </w:pPr>
          </w:p>
          <w:p w:rsidR="00135525" w:rsidRPr="00135525" w:rsidRDefault="00F43E6B" w:rsidP="00135525">
            <w:pPr>
              <w:pStyle w:val="NoSpacing"/>
              <w:numPr>
                <w:ilvl w:val="0"/>
                <w:numId w:val="4"/>
              </w:numPr>
            </w:pPr>
            <w:r w:rsidRPr="00135525">
              <w:t xml:space="preserve">Deal with correspondence including emails, as required professionally representing the </w:t>
            </w:r>
            <w:r w:rsidR="00135525" w:rsidRPr="00135525">
              <w:t>school’s interest</w:t>
            </w:r>
          </w:p>
        </w:tc>
      </w:tr>
      <w:tr w:rsidR="00F43E6B" w:rsidTr="00C0596B">
        <w:trPr>
          <w:trHeight w:val="795"/>
        </w:trPr>
        <w:tc>
          <w:tcPr>
            <w:tcW w:w="10314" w:type="dxa"/>
            <w:vMerge/>
          </w:tcPr>
          <w:p w:rsidR="00F43E6B" w:rsidRPr="001A3B95" w:rsidRDefault="00F43E6B" w:rsidP="001A3B95">
            <w:pPr>
              <w:numPr>
                <w:ilvl w:val="0"/>
                <w:numId w:val="4"/>
              </w:numPr>
              <w:shd w:val="clear" w:color="auto" w:fill="FFFFFF"/>
              <w:spacing w:before="240" w:after="240" w:line="315" w:lineRule="atLeast"/>
              <w:ind w:left="176" w:hanging="119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  <w:lang w:eastAsia="en-GB"/>
              </w:rPr>
            </w:pPr>
          </w:p>
        </w:tc>
      </w:tr>
      <w:tr w:rsidR="00135525" w:rsidTr="00C0596B">
        <w:trPr>
          <w:trHeight w:val="2706"/>
        </w:trPr>
        <w:tc>
          <w:tcPr>
            <w:tcW w:w="10314" w:type="dxa"/>
          </w:tcPr>
          <w:p w:rsidR="00135525" w:rsidRDefault="00135525" w:rsidP="00EB41F2">
            <w:pPr>
              <w:rPr>
                <w:b/>
              </w:rPr>
            </w:pPr>
          </w:p>
          <w:p w:rsidR="00135525" w:rsidRDefault="00135525" w:rsidP="00EB41F2">
            <w:pPr>
              <w:rPr>
                <w:b/>
              </w:rPr>
            </w:pPr>
            <w:r>
              <w:rPr>
                <w:b/>
              </w:rPr>
              <w:t>To deal with both specific and general enquiries from staff, parents and visitors</w:t>
            </w:r>
          </w:p>
          <w:p w:rsidR="00135525" w:rsidRDefault="00135525" w:rsidP="00C967A7">
            <w:pPr>
              <w:rPr>
                <w:b/>
              </w:rPr>
            </w:pPr>
          </w:p>
          <w:p w:rsidR="00135525" w:rsidRDefault="00135525" w:rsidP="00C967A7">
            <w:pPr>
              <w:rPr>
                <w:b/>
              </w:rPr>
            </w:pPr>
            <w:r>
              <w:rPr>
                <w:b/>
              </w:rPr>
              <w:t>To control, prioritise and distribute workload accordingly</w:t>
            </w:r>
          </w:p>
          <w:p w:rsidR="00135525" w:rsidRDefault="00135525" w:rsidP="007C5742">
            <w:pPr>
              <w:rPr>
                <w:b/>
              </w:rPr>
            </w:pPr>
          </w:p>
          <w:p w:rsidR="00135525" w:rsidRDefault="00135525" w:rsidP="007C5742">
            <w:pPr>
              <w:rPr>
                <w:b/>
              </w:rPr>
            </w:pPr>
            <w:r>
              <w:rPr>
                <w:b/>
              </w:rPr>
              <w:t>To deal with any other matters within the competence of the post holder, at the direction of the head teacher or school business manager, if appropriate.</w:t>
            </w:r>
          </w:p>
          <w:p w:rsidR="00135525" w:rsidRDefault="00135525" w:rsidP="007C5742">
            <w:pPr>
              <w:rPr>
                <w:b/>
              </w:rPr>
            </w:pPr>
          </w:p>
        </w:tc>
      </w:tr>
    </w:tbl>
    <w:p w:rsidR="00095376" w:rsidRDefault="00095376"/>
    <w:sectPr w:rsidR="00095376" w:rsidSect="00753326">
      <w:headerReference w:type="default" r:id="rId8"/>
      <w:pgSz w:w="11906" w:h="16838"/>
      <w:pgMar w:top="720" w:right="720" w:bottom="720" w:left="720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B9E" w:rsidRDefault="00DA0B9E" w:rsidP="00DA0B9E">
      <w:pPr>
        <w:spacing w:after="0" w:line="240" w:lineRule="auto"/>
      </w:pPr>
      <w:r>
        <w:separator/>
      </w:r>
    </w:p>
  </w:endnote>
  <w:endnote w:type="continuationSeparator" w:id="0">
    <w:p w:rsidR="00DA0B9E" w:rsidRDefault="00DA0B9E" w:rsidP="00DA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B9E" w:rsidRDefault="00DA0B9E" w:rsidP="00DA0B9E">
      <w:pPr>
        <w:spacing w:after="0" w:line="240" w:lineRule="auto"/>
      </w:pPr>
      <w:r>
        <w:separator/>
      </w:r>
    </w:p>
  </w:footnote>
  <w:footnote w:type="continuationSeparator" w:id="0">
    <w:p w:rsidR="00DA0B9E" w:rsidRDefault="00DA0B9E" w:rsidP="00DA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68" w:rsidRDefault="001E7E68" w:rsidP="00C57E09">
    <w:pPr>
      <w:pStyle w:val="Header"/>
      <w:jc w:val="center"/>
      <w:rPr>
        <w:b/>
      </w:rPr>
    </w:pPr>
  </w:p>
  <w:p w:rsidR="00C57E09" w:rsidRPr="00C57E09" w:rsidRDefault="00C57E09" w:rsidP="001E7E68">
    <w:pPr>
      <w:pStyle w:val="Heading2"/>
      <w:jc w:val="center"/>
    </w:pPr>
    <w:r w:rsidRPr="00C57E09">
      <w:t>PLAISTOW PRIMARY SCHOOL</w:t>
    </w:r>
  </w:p>
  <w:p w:rsidR="00753326" w:rsidRPr="00753326" w:rsidRDefault="00753326" w:rsidP="0075332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6714"/>
    <w:multiLevelType w:val="hybridMultilevel"/>
    <w:tmpl w:val="AD46CF66"/>
    <w:lvl w:ilvl="0" w:tplc="1592D9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21DDD"/>
    <w:multiLevelType w:val="hybridMultilevel"/>
    <w:tmpl w:val="0D7EF6F6"/>
    <w:lvl w:ilvl="0" w:tplc="1592D934">
      <w:numFmt w:val="bullet"/>
      <w:lvlText w:val="-"/>
      <w:lvlJc w:val="left"/>
      <w:pPr>
        <w:ind w:left="777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2AF3696C"/>
    <w:multiLevelType w:val="hybridMultilevel"/>
    <w:tmpl w:val="232A8B6A"/>
    <w:lvl w:ilvl="0" w:tplc="1592D934">
      <w:numFmt w:val="bullet"/>
      <w:lvlText w:val="-"/>
      <w:lvlJc w:val="left"/>
      <w:pPr>
        <w:ind w:left="777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2D5961A0"/>
    <w:multiLevelType w:val="hybridMultilevel"/>
    <w:tmpl w:val="09F07812"/>
    <w:lvl w:ilvl="0" w:tplc="1592D934">
      <w:numFmt w:val="bullet"/>
      <w:lvlText w:val="-"/>
      <w:lvlJc w:val="left"/>
      <w:pPr>
        <w:ind w:left="777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>
    <w:nsid w:val="31815CB4"/>
    <w:multiLevelType w:val="hybridMultilevel"/>
    <w:tmpl w:val="57F23BB6"/>
    <w:lvl w:ilvl="0" w:tplc="1592D9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F427C"/>
    <w:multiLevelType w:val="hybridMultilevel"/>
    <w:tmpl w:val="B790C4D8"/>
    <w:lvl w:ilvl="0" w:tplc="1592D9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F0FB5"/>
    <w:multiLevelType w:val="hybridMultilevel"/>
    <w:tmpl w:val="1DF0F620"/>
    <w:lvl w:ilvl="0" w:tplc="1592D9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93158F"/>
    <w:multiLevelType w:val="hybridMultilevel"/>
    <w:tmpl w:val="83E2F0CA"/>
    <w:lvl w:ilvl="0" w:tplc="1592D93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E231071"/>
    <w:multiLevelType w:val="hybridMultilevel"/>
    <w:tmpl w:val="C5F49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A2687D"/>
    <w:multiLevelType w:val="hybridMultilevel"/>
    <w:tmpl w:val="0E567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9E"/>
    <w:rsid w:val="000545B1"/>
    <w:rsid w:val="00095376"/>
    <w:rsid w:val="00135525"/>
    <w:rsid w:val="00144B51"/>
    <w:rsid w:val="00186D12"/>
    <w:rsid w:val="001A3B95"/>
    <w:rsid w:val="001E7E68"/>
    <w:rsid w:val="00294323"/>
    <w:rsid w:val="002E325F"/>
    <w:rsid w:val="003D1584"/>
    <w:rsid w:val="004E49CA"/>
    <w:rsid w:val="006142D5"/>
    <w:rsid w:val="006E1FB4"/>
    <w:rsid w:val="006F2DD7"/>
    <w:rsid w:val="00747A78"/>
    <w:rsid w:val="00753326"/>
    <w:rsid w:val="00800C42"/>
    <w:rsid w:val="008F6DCE"/>
    <w:rsid w:val="00927EDA"/>
    <w:rsid w:val="00986720"/>
    <w:rsid w:val="00A43973"/>
    <w:rsid w:val="00AC6E1D"/>
    <w:rsid w:val="00AF1FDD"/>
    <w:rsid w:val="00B00D79"/>
    <w:rsid w:val="00B73FC2"/>
    <w:rsid w:val="00BC5A81"/>
    <w:rsid w:val="00BF07D4"/>
    <w:rsid w:val="00C0032B"/>
    <w:rsid w:val="00C0596B"/>
    <w:rsid w:val="00C57E09"/>
    <w:rsid w:val="00C6164D"/>
    <w:rsid w:val="00D17A6D"/>
    <w:rsid w:val="00DA0B9E"/>
    <w:rsid w:val="00E504D8"/>
    <w:rsid w:val="00E7779D"/>
    <w:rsid w:val="00E93971"/>
    <w:rsid w:val="00EC6A14"/>
    <w:rsid w:val="00EF6804"/>
    <w:rsid w:val="00F4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B9E"/>
  </w:style>
  <w:style w:type="paragraph" w:styleId="Footer">
    <w:name w:val="footer"/>
    <w:basedOn w:val="Normal"/>
    <w:link w:val="FooterChar"/>
    <w:uiPriority w:val="99"/>
    <w:unhideWhenUsed/>
    <w:rsid w:val="00DA0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B9E"/>
  </w:style>
  <w:style w:type="character" w:customStyle="1" w:styleId="Heading2Char">
    <w:name w:val="Heading 2 Char"/>
    <w:basedOn w:val="DefaultParagraphFont"/>
    <w:link w:val="Heading2"/>
    <w:uiPriority w:val="9"/>
    <w:rsid w:val="00DA0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DA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D79"/>
    <w:pPr>
      <w:ind w:left="720"/>
      <w:contextualSpacing/>
    </w:pPr>
  </w:style>
  <w:style w:type="character" w:customStyle="1" w:styleId="TitleChar">
    <w:name w:val="Title Char"/>
    <w:aliases w:val="Table Body Char"/>
    <w:link w:val="Title"/>
    <w:uiPriority w:val="10"/>
    <w:locked/>
    <w:rsid w:val="00B00D79"/>
    <w:rPr>
      <w:rFonts w:ascii="Arial" w:hAnsi="Arial" w:cs="Arial"/>
    </w:rPr>
  </w:style>
  <w:style w:type="paragraph" w:styleId="Title">
    <w:name w:val="Title"/>
    <w:aliases w:val="Table Body"/>
    <w:basedOn w:val="Normal"/>
    <w:next w:val="Normal"/>
    <w:link w:val="TitleChar"/>
    <w:uiPriority w:val="10"/>
    <w:qFormat/>
    <w:rsid w:val="00B00D79"/>
    <w:pPr>
      <w:spacing w:after="0"/>
    </w:pPr>
    <w:rPr>
      <w:rFonts w:ascii="Arial" w:hAnsi="Arial" w:cs="Arial"/>
    </w:rPr>
  </w:style>
  <w:style w:type="character" w:customStyle="1" w:styleId="TitleChar1">
    <w:name w:val="Title Char1"/>
    <w:basedOn w:val="DefaultParagraphFont"/>
    <w:uiPriority w:val="10"/>
    <w:rsid w:val="00B00D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1355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B9E"/>
  </w:style>
  <w:style w:type="paragraph" w:styleId="Footer">
    <w:name w:val="footer"/>
    <w:basedOn w:val="Normal"/>
    <w:link w:val="FooterChar"/>
    <w:uiPriority w:val="99"/>
    <w:unhideWhenUsed/>
    <w:rsid w:val="00DA0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B9E"/>
  </w:style>
  <w:style w:type="character" w:customStyle="1" w:styleId="Heading2Char">
    <w:name w:val="Heading 2 Char"/>
    <w:basedOn w:val="DefaultParagraphFont"/>
    <w:link w:val="Heading2"/>
    <w:uiPriority w:val="9"/>
    <w:rsid w:val="00DA0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DA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D79"/>
    <w:pPr>
      <w:ind w:left="720"/>
      <w:contextualSpacing/>
    </w:pPr>
  </w:style>
  <w:style w:type="character" w:customStyle="1" w:styleId="TitleChar">
    <w:name w:val="Title Char"/>
    <w:aliases w:val="Table Body Char"/>
    <w:link w:val="Title"/>
    <w:uiPriority w:val="10"/>
    <w:locked/>
    <w:rsid w:val="00B00D79"/>
    <w:rPr>
      <w:rFonts w:ascii="Arial" w:hAnsi="Arial" w:cs="Arial"/>
    </w:rPr>
  </w:style>
  <w:style w:type="paragraph" w:styleId="Title">
    <w:name w:val="Title"/>
    <w:aliases w:val="Table Body"/>
    <w:basedOn w:val="Normal"/>
    <w:next w:val="Normal"/>
    <w:link w:val="TitleChar"/>
    <w:uiPriority w:val="10"/>
    <w:qFormat/>
    <w:rsid w:val="00B00D79"/>
    <w:pPr>
      <w:spacing w:after="0"/>
    </w:pPr>
    <w:rPr>
      <w:rFonts w:ascii="Arial" w:hAnsi="Arial" w:cs="Arial"/>
    </w:rPr>
  </w:style>
  <w:style w:type="character" w:customStyle="1" w:styleId="TitleChar1">
    <w:name w:val="Title Char1"/>
    <w:basedOn w:val="DefaultParagraphFont"/>
    <w:uiPriority w:val="10"/>
    <w:rsid w:val="00B00D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1355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Austin-Smith</dc:creator>
  <cp:lastModifiedBy>Pamela Austin-Smith</cp:lastModifiedBy>
  <cp:revision>5</cp:revision>
  <dcterms:created xsi:type="dcterms:W3CDTF">2020-01-21T15:14:00Z</dcterms:created>
  <dcterms:modified xsi:type="dcterms:W3CDTF">2020-01-22T09:17:00Z</dcterms:modified>
</cp:coreProperties>
</file>